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D" w:rsidRDefault="000315FA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Руководителю </w:t>
      </w:r>
      <w:r w:rsidR="00F1713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_________________________</w:t>
      </w:r>
      <w:r w:rsidR="00F1713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F1713D" w:rsidRPr="00F1713D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1713D" w:rsidRPr="00F1713D">
        <w:rPr>
          <w:rFonts w:ascii="Times New Roman" w:hAnsi="Times New Roman" w:cs="Times New Roman"/>
          <w:color w:val="000000"/>
          <w:sz w:val="16"/>
          <w:szCs w:val="16"/>
        </w:rPr>
        <w:t>наименование организации</w:t>
      </w:r>
      <w:r w:rsidR="00F1713D" w:rsidRPr="00F1713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1713D" w:rsidRDefault="00F1713D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13D">
        <w:rPr>
          <w:rFonts w:ascii="Times New Roman" w:hAnsi="Times New Roman" w:cs="Times New Roman"/>
          <w:color w:val="000000"/>
          <w:sz w:val="16"/>
          <w:szCs w:val="16"/>
        </w:rPr>
        <w:t>(Ф.И.О. руководителя)</w:t>
      </w:r>
    </w:p>
    <w:p w:rsidR="00F1713D" w:rsidRDefault="00F1713D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</w:t>
      </w:r>
    </w:p>
    <w:p w:rsidR="00BA17B6" w:rsidRPr="00F1713D" w:rsidRDefault="00496FB3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sz w:val="16"/>
          <w:szCs w:val="16"/>
        </w:rPr>
      </w:pPr>
      <w:r w:rsidRPr="00F1713D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="00BA17B6" w:rsidRPr="00F1713D">
        <w:rPr>
          <w:rFonts w:ascii="Times New Roman" w:hAnsi="Times New Roman" w:cs="Times New Roman"/>
          <w:color w:val="000000"/>
          <w:spacing w:val="-1"/>
          <w:sz w:val="16"/>
          <w:szCs w:val="16"/>
        </w:rPr>
        <w:t>должност</w:t>
      </w:r>
      <w:r w:rsidR="000315FA" w:rsidRPr="00F1713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ь и </w:t>
      </w:r>
      <w:r w:rsidR="00BA17B6" w:rsidRPr="00F1713D"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="008F148D" w:rsidRPr="00F1713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F1713D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8F148D" w:rsidRPr="00F1713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F1713D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0315FA" w:rsidRPr="00F1713D">
        <w:rPr>
          <w:rFonts w:ascii="Times New Roman" w:hAnsi="Times New Roman" w:cs="Times New Roman"/>
          <w:color w:val="000000"/>
          <w:sz w:val="16"/>
          <w:szCs w:val="16"/>
        </w:rPr>
        <w:t xml:space="preserve"> работника</w:t>
      </w:r>
      <w:r w:rsidR="00BA17B6" w:rsidRPr="00F1713D">
        <w:rPr>
          <w:rFonts w:ascii="Times New Roman" w:hAnsi="Times New Roman" w:cs="Times New Roman"/>
          <w:color w:val="000000"/>
          <w:sz w:val="16"/>
          <w:szCs w:val="16"/>
        </w:rPr>
        <w:t xml:space="preserve"> полностью)</w:t>
      </w:r>
    </w:p>
    <w:p w:rsidR="000315FA" w:rsidRPr="00F1713D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5FA" w:rsidRPr="00F1713D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7B6" w:rsidRPr="00F1713D" w:rsidRDefault="00F1713D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A17B6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  <w:r w:rsidR="00496FB3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</w:t>
        </w:r>
        <w:r w:rsidR="00BA17B6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ЯВЛЕНИЕ</w:t>
        </w:r>
      </w:hyperlink>
    </w:p>
    <w:p w:rsidR="00496FB3" w:rsidRPr="00F1713D" w:rsidRDefault="00496FB3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BA17B6" w:rsidRPr="00F1713D" w:rsidRDefault="00BA17B6" w:rsidP="007B0EF6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ВАРИАНТ 1</w:t>
      </w:r>
    </w:p>
    <w:p w:rsidR="00BA17B6" w:rsidRPr="00F1713D" w:rsidRDefault="00BA17B6" w:rsidP="007B0EF6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 xml:space="preserve">Прошу продолжить ведение моей бумажной трудовой книжки в 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со статьей 66 Труд</w:t>
      </w:r>
      <w:r w:rsidR="00496FB3"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вого кодекса Российской Федерации.</w:t>
      </w:r>
    </w:p>
    <w:p w:rsidR="00496FB3" w:rsidRPr="00F1713D" w:rsidRDefault="00496FB3" w:rsidP="007B0EF6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BA17B6" w:rsidRPr="00F1713D" w:rsidRDefault="00BA17B6" w:rsidP="007B0EF6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ВАРИАНТ 2</w:t>
      </w:r>
    </w:p>
    <w:p w:rsidR="00BA17B6" w:rsidRPr="00F1713D" w:rsidRDefault="00BA17B6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 xml:space="preserve">Прошу формировать и вести учет сведений о моей трудовой </w:t>
      </w:r>
      <w:r w:rsidR="00496FB3"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в электронном вид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в соответствии со статьей 66 Трудового </w:t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Федерации.</w:t>
      </w:r>
    </w:p>
    <w:p w:rsidR="00496FB3" w:rsidRPr="00F1713D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F1713D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F1713D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7B6" w:rsidRPr="00F1713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F171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BA17B6" w:rsidRPr="00F1713D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A17B6"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</w:t>
      </w:r>
      <w:r w:rsid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__________</w:t>
      </w:r>
      <w:bookmarkStart w:id="0" w:name="_GoBack"/>
      <w:bookmarkEnd w:id="0"/>
      <w:r w:rsid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</w:t>
      </w:r>
    </w:p>
    <w:sectPr w:rsidR="00BA17B6" w:rsidRPr="00F1713D" w:rsidSect="00F1713D">
      <w:footerReference w:type="default" r:id="rId9"/>
      <w:pgSz w:w="11909" w:h="16834"/>
      <w:pgMar w:top="1134" w:right="851" w:bottom="1134" w:left="85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41" w:rsidRDefault="00D06241" w:rsidP="00F1713D">
      <w:r>
        <w:separator/>
      </w:r>
    </w:p>
  </w:endnote>
  <w:endnote w:type="continuationSeparator" w:id="0">
    <w:p w:rsidR="00D06241" w:rsidRDefault="00D06241" w:rsidP="00F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D" w:rsidRDefault="00F1713D" w:rsidP="00F1713D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41" w:rsidRDefault="00D06241" w:rsidP="00F1713D">
      <w:r>
        <w:separator/>
      </w:r>
    </w:p>
  </w:footnote>
  <w:footnote w:type="continuationSeparator" w:id="0">
    <w:p w:rsidR="00D06241" w:rsidRDefault="00D06241" w:rsidP="00F1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2A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6"/>
    <w:rsid w:val="000315FA"/>
    <w:rsid w:val="00081D27"/>
    <w:rsid w:val="00240B0A"/>
    <w:rsid w:val="00496FB3"/>
    <w:rsid w:val="007A3348"/>
    <w:rsid w:val="007B0EF6"/>
    <w:rsid w:val="008F148D"/>
    <w:rsid w:val="009D01B4"/>
    <w:rsid w:val="00B61BF6"/>
    <w:rsid w:val="00BA17B6"/>
    <w:rsid w:val="00CC7BDF"/>
    <w:rsid w:val="00D06241"/>
    <w:rsid w:val="00F1713D"/>
    <w:rsid w:val="00F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1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713D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13D"/>
    <w:rPr>
      <w:rFonts w:hAnsi="Arial" w:cs="Arial"/>
    </w:rPr>
  </w:style>
  <w:style w:type="paragraph" w:styleId="a8">
    <w:name w:val="Normal (Web)"/>
    <w:basedOn w:val="a"/>
    <w:uiPriority w:val="99"/>
    <w:unhideWhenUsed/>
    <w:rsid w:val="00F171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1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713D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13D"/>
    <w:rPr>
      <w:rFonts w:hAnsi="Arial" w:cs="Arial"/>
    </w:rPr>
  </w:style>
  <w:style w:type="paragraph" w:styleId="a8">
    <w:name w:val="Normal (Web)"/>
    <w:basedOn w:val="a"/>
    <w:uiPriority w:val="99"/>
    <w:unhideWhenUsed/>
    <w:rsid w:val="00F171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Сергеевна</dc:creator>
  <cp:lastModifiedBy>User</cp:lastModifiedBy>
  <cp:revision>2</cp:revision>
  <cp:lastPrinted>2020-11-24T19:05:00Z</cp:lastPrinted>
  <dcterms:created xsi:type="dcterms:W3CDTF">2020-11-24T19:06:00Z</dcterms:created>
  <dcterms:modified xsi:type="dcterms:W3CDTF">2020-11-24T19:06:00Z</dcterms:modified>
</cp:coreProperties>
</file>