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3F" w:rsidRPr="005254C4" w:rsidRDefault="005254C4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254C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p w:rsidR="0056683F" w:rsidRPr="005254C4" w:rsidRDefault="000B2ADA">
      <w:pPr>
        <w:spacing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социального найма жилого помещения</w:t>
      </w:r>
    </w:p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5254C4" w:rsidRPr="005254C4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 w:rsidP="000B2AD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 w:rsidP="005254C4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«____» ______________  г.</w:t>
            </w:r>
          </w:p>
        </w:tc>
      </w:tr>
    </w:tbl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p w:rsidR="0056683F" w:rsidRPr="005254C4" w:rsidRDefault="000B2ADA">
      <w:pPr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5254C4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5254C4">
        <w:rPr>
          <w:rFonts w:ascii="Times New Roman" w:hAnsi="Times New Roman" w:cs="Times New Roman"/>
          <w:sz w:val="24"/>
          <w:szCs w:val="24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254C4">
        <w:rPr>
          <w:rFonts w:ascii="Times New Roman" w:hAnsi="Times New Roman" w:cs="Times New Roman"/>
          <w:b/>
          <w:sz w:val="24"/>
          <w:szCs w:val="24"/>
        </w:rPr>
        <w:t>Наймодатель</w:t>
      </w:r>
      <w:r w:rsidRPr="005254C4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5254C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5254C4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2. ЖИЛОЕ ПОМЕЩЕНИЕ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2.2. Членами семьи Нанимателя и иными совместно проживающими с ним гражданами являются:________________________________________________.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2.3. Характеристика и техническое состояние предоставляемого жилого </w:t>
      </w:r>
      <w:bookmarkStart w:id="0" w:name="_GoBack"/>
      <w:bookmarkEnd w:id="0"/>
      <w:r w:rsidRPr="005254C4">
        <w:rPr>
          <w:rFonts w:ascii="Times New Roman" w:hAnsi="Times New Roman" w:cs="Times New Roman"/>
          <w:sz w:val="24"/>
          <w:szCs w:val="24"/>
        </w:rPr>
        <w:t>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3. КОММУНАЛЬНЫЕ И ИНЫЕ УСЛУГИ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</w:t>
      </w:r>
      <w:r w:rsidRPr="005254C4">
        <w:rPr>
          <w:rFonts w:ascii="Times New Roman" w:hAnsi="Times New Roman" w:cs="Times New Roman"/>
          <w:sz w:val="24"/>
          <w:szCs w:val="24"/>
        </w:rPr>
        <w:lastRenderedPageBreak/>
        <w:t>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4. ПРАВА И ОБЯЗАННОСТИ НАЙМОДАТЕЛЯ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4.1. </w:t>
      </w:r>
      <w:r w:rsidRPr="005254C4">
        <w:rPr>
          <w:rFonts w:ascii="Times New Roman" w:hAnsi="Times New Roman" w:cs="Times New Roman"/>
          <w:b/>
          <w:sz w:val="24"/>
          <w:szCs w:val="24"/>
        </w:rPr>
        <w:t>Наймодатель обязуется</w:t>
      </w:r>
      <w:r w:rsidRPr="005254C4">
        <w:rPr>
          <w:rFonts w:ascii="Times New Roman" w:hAnsi="Times New Roman" w:cs="Times New Roman"/>
          <w:sz w:val="24"/>
          <w:szCs w:val="24"/>
        </w:rPr>
        <w:t>: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4.1.4. Обеспечить ремонт мест общего пользования и конструктивных элементов жилого дома.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4.1.5. Обеспечить уборку мест общего пользования жилого дома, а также придомовой территории.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</w:t>
      </w:r>
      <w:r w:rsidRPr="005254C4">
        <w:rPr>
          <w:rFonts w:ascii="Times New Roman" w:hAnsi="Times New Roman" w:cs="Times New Roman"/>
          <w:sz w:val="24"/>
          <w:szCs w:val="24"/>
        </w:rPr>
        <w:lastRenderedPageBreak/>
        <w:t>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4.2. </w:t>
      </w:r>
      <w:r w:rsidRPr="005254C4">
        <w:rPr>
          <w:rFonts w:ascii="Times New Roman" w:hAnsi="Times New Roman" w:cs="Times New Roman"/>
          <w:b/>
          <w:sz w:val="24"/>
          <w:szCs w:val="24"/>
        </w:rPr>
        <w:t>Наймодатель вправе</w:t>
      </w:r>
      <w:r w:rsidRPr="005254C4">
        <w:rPr>
          <w:rFonts w:ascii="Times New Roman" w:hAnsi="Times New Roman" w:cs="Times New Roman"/>
          <w:sz w:val="24"/>
          <w:szCs w:val="24"/>
        </w:rPr>
        <w:t>: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5. ПРАВА И ОБЯЗАННОСТИ НАНИМАТЕЛЯ И ЧЛЕНОВ ЕГО СЕМЬИ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5.1. </w:t>
      </w:r>
      <w:r w:rsidRPr="005254C4">
        <w:rPr>
          <w:rFonts w:ascii="Times New Roman" w:hAnsi="Times New Roman" w:cs="Times New Roman"/>
          <w:b/>
          <w:sz w:val="24"/>
          <w:szCs w:val="24"/>
        </w:rPr>
        <w:t>Наниматель обязуется</w:t>
      </w:r>
      <w:r w:rsidRPr="005254C4">
        <w:rPr>
          <w:rFonts w:ascii="Times New Roman" w:hAnsi="Times New Roman" w:cs="Times New Roman"/>
          <w:sz w:val="24"/>
          <w:szCs w:val="24"/>
        </w:rPr>
        <w:t>: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использовать жилое помещение в соответствии с его назначением;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жилому дому, объектам благоустройства и зеленым насаждениям;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экономно расходовать воду, газ, электрическую и тепловую энергию;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56683F" w:rsidRPr="005254C4" w:rsidRDefault="000B2ADA" w:rsidP="005254C4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не создавать повышенного шума в жилых помещениях и местах общего пользования с 23.00 до 7.00;</w:t>
      </w:r>
    </w:p>
    <w:p w:rsidR="0056683F" w:rsidRPr="005254C4" w:rsidRDefault="000B2ADA" w:rsidP="005254C4">
      <w:pPr>
        <w:numPr>
          <w:ilvl w:val="0"/>
          <w:numId w:val="1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</w:t>
      </w:r>
      <w:r w:rsidRPr="005254C4">
        <w:rPr>
          <w:rFonts w:ascii="Times New Roman" w:hAnsi="Times New Roman" w:cs="Times New Roman"/>
          <w:sz w:val="24"/>
          <w:szCs w:val="24"/>
        </w:rPr>
        <w:lastRenderedPageBreak/>
        <w:t>членами его семьи и иными лицами более ________ дней Наниматель обязан уведомить об этом Наймодателя.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5.2. </w:t>
      </w:r>
      <w:r w:rsidRPr="005254C4">
        <w:rPr>
          <w:rFonts w:ascii="Times New Roman" w:hAnsi="Times New Roman" w:cs="Times New Roman"/>
          <w:b/>
          <w:sz w:val="24"/>
          <w:szCs w:val="24"/>
        </w:rPr>
        <w:t>Наниматель вправе</w:t>
      </w:r>
      <w:r w:rsidRPr="005254C4">
        <w:rPr>
          <w:rFonts w:ascii="Times New Roman" w:hAnsi="Times New Roman" w:cs="Times New Roman"/>
          <w:sz w:val="24"/>
          <w:szCs w:val="24"/>
        </w:rPr>
        <w:t>: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lastRenderedPageBreak/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6. ПЛАТЕЖИ ПО ДОГОВОРУ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4C4">
        <w:rPr>
          <w:rFonts w:ascii="Times New Roman" w:hAnsi="Times New Roman" w:cs="Times New Roman"/>
          <w:sz w:val="24"/>
          <w:szCs w:val="24"/>
        </w:rPr>
        <w:t>6.1. В состав платы за пользование жилым помещением, вносимой Нанимателем, включаются:</w:t>
      </w:r>
    </w:p>
    <w:p w:rsidR="0056683F" w:rsidRPr="005254C4" w:rsidRDefault="000B2ADA" w:rsidP="005254C4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платеж за содержание и ремонт мест общего пользования;</w:t>
      </w:r>
    </w:p>
    <w:p w:rsidR="0056683F" w:rsidRPr="005254C4" w:rsidRDefault="000B2ADA" w:rsidP="005254C4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платеж за коммунальные услуги;</w:t>
      </w:r>
    </w:p>
    <w:p w:rsidR="0056683F" w:rsidRPr="005254C4" w:rsidRDefault="000B2ADA" w:rsidP="005254C4">
      <w:pPr>
        <w:numPr>
          <w:ilvl w:val="0"/>
          <w:numId w:val="1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платеж за наем жилого помещения.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6.7. Плата за пользование жилым помещением начисляется с момента передачи Нанимателю жилого помещения.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lastRenderedPageBreak/>
        <w:t>7. ИЗМЕНЕНИЕ И РАСТОРЖЕНИЕ ДОГОВОРА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7.3. Договор расторгается: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7.3.1. По требованию Нанимателя и с согласия всех совершеннолетних членов его семьи.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lastRenderedPageBreak/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9. ПРОЧИЕ ПОЛОЖЕНИЯ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9.3. По вопросам, не урегулированным Договором, Стороны руководствуются действующим законодательством.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56683F" w:rsidRPr="005254C4" w:rsidRDefault="000B2A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sz w:val="24"/>
          <w:szCs w:val="24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2"/>
      </w:tblGrid>
      <w:tr w:rsidR="005254C4" w:rsidRPr="005254C4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56683F" w:rsidRPr="005254C4" w:rsidRDefault="000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p w:rsidR="0056683F" w:rsidRPr="005254C4" w:rsidRDefault="000B2A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254C4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254C4" w:rsidRPr="005254C4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 w:rsidP="000B2AD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Pr="005254C4" w:rsidRDefault="000B2ADA" w:rsidP="000B2AD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C4">
              <w:rPr>
                <w:rFonts w:ascii="Times New Roman" w:hAnsi="Times New Roman" w:cs="Times New Roman"/>
                <w:sz w:val="24"/>
                <w:szCs w:val="24"/>
              </w:rPr>
              <w:t>Наймодатель _______________</w:t>
            </w:r>
          </w:p>
        </w:tc>
      </w:tr>
    </w:tbl>
    <w:p w:rsidR="0056683F" w:rsidRPr="005254C4" w:rsidRDefault="0056683F">
      <w:pPr>
        <w:rPr>
          <w:rFonts w:ascii="Times New Roman" w:hAnsi="Times New Roman" w:cs="Times New Roman"/>
          <w:sz w:val="24"/>
          <w:szCs w:val="24"/>
        </w:rPr>
      </w:pPr>
    </w:p>
    <w:sectPr w:rsidR="0056683F" w:rsidRPr="005254C4" w:rsidSect="005254C4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58" w:rsidRDefault="00886A58">
      <w:r>
        <w:separator/>
      </w:r>
    </w:p>
  </w:endnote>
  <w:endnote w:type="continuationSeparator" w:id="0">
    <w:p w:rsidR="00886A58" w:rsidRDefault="0088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4" w:rsidRDefault="005254C4" w:rsidP="005254C4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58" w:rsidRDefault="00886A58">
      <w:r>
        <w:separator/>
      </w:r>
    </w:p>
  </w:footnote>
  <w:footnote w:type="continuationSeparator" w:id="0">
    <w:p w:rsidR="00886A58" w:rsidRDefault="0088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/>
    <w:tr w:rsidR="00CA7F08" w:rsidRPr="000B2AD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gridSpan w:val="0"/>
          <w:vAlign w:val="center"/>
        </w:tcPr>
        <w:p w:rsidR="005254C4" w:rsidRDefault="005254C4">
          <w:pPr>
            <w:pStyle w:val="a3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3F28">
            <w:rPr>
              <w:noProof/>
            </w:rPr>
            <w:t>1</w:t>
          </w:r>
          <w: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77A"/>
    <w:multiLevelType w:val="hybridMultilevel"/>
    <w:tmpl w:val="B0E2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0C270C"/>
    <w:multiLevelType w:val="hybridMultilevel"/>
    <w:tmpl w:val="521C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F"/>
    <w:rsid w:val="000B2ADA"/>
    <w:rsid w:val="005254C4"/>
    <w:rsid w:val="0056683F"/>
    <w:rsid w:val="006F3F28"/>
    <w:rsid w:val="00886A58"/>
    <w:rsid w:val="00C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E05E0-F214-4D62-8D14-4F216E6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F08"/>
  </w:style>
  <w:style w:type="paragraph" w:styleId="a5">
    <w:name w:val="footer"/>
    <w:basedOn w:val="a"/>
    <w:link w:val="a6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F08"/>
  </w:style>
  <w:style w:type="character" w:styleId="a7">
    <w:name w:val="Hyperlink"/>
    <w:uiPriority w:val="99"/>
    <w:unhideWhenUsed/>
    <w:rsid w:val="00525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2020-03-15T18:39:00Z</dcterms:created>
  <dcterms:modified xsi:type="dcterms:W3CDTF">2020-03-15T18:39:00Z</dcterms:modified>
  <cp:category/>
</cp:coreProperties>
</file>